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47C0DB99" w:rsidR="00382484" w:rsidRPr="00C7783C"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00ED7B81" w:rsidRPr="00ED7B81">
        <w:rPr>
          <w:rFonts w:ascii="Times New Roman" w:eastAsia="Times New Roman" w:hAnsi="Times New Roman" w:cs="Times New Roman"/>
          <w:b/>
          <w:sz w:val="24"/>
          <w:szCs w:val="24"/>
          <w:lang w:val="en-US"/>
        </w:rPr>
        <w:t>RFP</w:t>
      </w:r>
      <w:r w:rsidR="00ED7B81" w:rsidRPr="005F21F3">
        <w:rPr>
          <w:rFonts w:ascii="Times New Roman" w:eastAsia="Times New Roman" w:hAnsi="Times New Roman" w:cs="Times New Roman"/>
          <w:b/>
          <w:sz w:val="24"/>
          <w:szCs w:val="24"/>
        </w:rPr>
        <w:t xml:space="preserve"> 202</w:t>
      </w:r>
      <w:r w:rsidR="001A3CB4" w:rsidRPr="001A3CB4">
        <w:rPr>
          <w:rFonts w:ascii="Times New Roman" w:eastAsia="Times New Roman" w:hAnsi="Times New Roman" w:cs="Times New Roman"/>
          <w:b/>
          <w:sz w:val="24"/>
          <w:szCs w:val="24"/>
        </w:rPr>
        <w:t>6</w:t>
      </w:r>
      <w:r w:rsidR="00ED7B81" w:rsidRPr="005F21F3">
        <w:rPr>
          <w:rFonts w:ascii="Times New Roman" w:eastAsia="Times New Roman" w:hAnsi="Times New Roman" w:cs="Times New Roman"/>
          <w:b/>
          <w:sz w:val="24"/>
          <w:szCs w:val="24"/>
        </w:rPr>
        <w:t>-</w:t>
      </w:r>
      <w:r w:rsidR="00C7783C">
        <w:rPr>
          <w:rFonts w:ascii="Times New Roman" w:eastAsia="Times New Roman" w:hAnsi="Times New Roman" w:cs="Times New Roman"/>
          <w:b/>
          <w:sz w:val="24"/>
          <w:szCs w:val="24"/>
          <w:lang w:val="uk-UA"/>
        </w:rPr>
        <w:t>992</w:t>
      </w:r>
    </w:p>
    <w:p w14:paraId="0D793364" w14:textId="77777777" w:rsidR="003A55C2" w:rsidRPr="007669DF" w:rsidRDefault="003A55C2">
      <w:pPr>
        <w:spacing w:after="0" w:line="240" w:lineRule="auto"/>
        <w:jc w:val="center"/>
        <w:rPr>
          <w:rFonts w:ascii="Times New Roman" w:eastAsia="Times New Roman" w:hAnsi="Times New Roman" w:cs="Times New Roman"/>
          <w:b/>
          <w:sz w:val="24"/>
          <w:szCs w:val="24"/>
          <w:lang w:val="uk-UA"/>
        </w:rPr>
      </w:pP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 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15767E"/>
    <w:rsid w:val="001A3CB4"/>
    <w:rsid w:val="0027295F"/>
    <w:rsid w:val="002F1156"/>
    <w:rsid w:val="00307878"/>
    <w:rsid w:val="00327622"/>
    <w:rsid w:val="00382484"/>
    <w:rsid w:val="003A55C2"/>
    <w:rsid w:val="00570596"/>
    <w:rsid w:val="005764B4"/>
    <w:rsid w:val="005F21F3"/>
    <w:rsid w:val="006048B1"/>
    <w:rsid w:val="00631773"/>
    <w:rsid w:val="007669DF"/>
    <w:rsid w:val="00831592"/>
    <w:rsid w:val="00923F59"/>
    <w:rsid w:val="00951DA2"/>
    <w:rsid w:val="00A02CDA"/>
    <w:rsid w:val="00B678E6"/>
    <w:rsid w:val="00C7783C"/>
    <w:rsid w:val="00ED7B81"/>
    <w:rsid w:val="00FF6F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1467</Words>
  <Characters>837</Characters>
  <Application>Microsoft Office Word</Application>
  <DocSecurity>0</DocSecurity>
  <Lines>6</Lines>
  <Paragraphs>4</Paragraphs>
  <ScaleCrop>false</ScaleCrop>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ГО Проліска</cp:lastModifiedBy>
  <cp:revision>4</cp:revision>
  <dcterms:created xsi:type="dcterms:W3CDTF">2025-12-26T12:16:00Z</dcterms:created>
  <dcterms:modified xsi:type="dcterms:W3CDTF">2026-09-28T12:21:00Z</dcterms:modified>
</cp:coreProperties>
</file>