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B52D6" w14:textId="77777777" w:rsidR="00382484" w:rsidRDefault="0015767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Додаток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С</w:t>
      </w:r>
    </w:p>
    <w:p w14:paraId="25E5B32F" w14:textId="77777777" w:rsidR="00382484" w:rsidRDefault="003824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17EAF0" w14:textId="77777777" w:rsidR="00382484" w:rsidRDefault="001576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РЕЄСТРАЦІЙНА ФОРМА ПОСТАЧАЛЬНИКА</w:t>
      </w:r>
    </w:p>
    <w:p w14:paraId="489CE35C" w14:textId="6E858BCC" w:rsidR="00382484" w:rsidRPr="003E562A" w:rsidRDefault="001576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ДО ЗАПРОШЕННЯ № </w:t>
      </w:r>
      <w:r w:rsidR="00982841" w:rsidRPr="00982841">
        <w:rPr>
          <w:rFonts w:ascii="Times New Roman" w:eastAsia="Times New Roman" w:hAnsi="Times New Roman" w:cs="Times New Roman"/>
          <w:b/>
          <w:sz w:val="24"/>
          <w:szCs w:val="24"/>
        </w:rPr>
        <w:t xml:space="preserve">ITB </w:t>
      </w:r>
      <w:r w:rsidR="00086EA1" w:rsidRPr="00086EA1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46076D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6</w:t>
      </w:r>
      <w:r w:rsidR="00E767E0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-</w:t>
      </w:r>
      <w:r w:rsidR="003E562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924</w:t>
      </w:r>
    </w:p>
    <w:p w14:paraId="45CB2919" w14:textId="77777777" w:rsidR="00382484" w:rsidRDefault="0038248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F47468" w14:textId="77777777" w:rsidR="00382484" w:rsidRDefault="001576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Розділ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Загальна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інформація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відомості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про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компанію</w:t>
      </w:r>
      <w:proofErr w:type="spellEnd"/>
    </w:p>
    <w:p w14:paraId="462288D5" w14:textId="77777777" w:rsidR="00382484" w:rsidRDefault="003824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a"/>
        <w:tblW w:w="991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77"/>
        <w:gridCol w:w="6134"/>
      </w:tblGrid>
      <w:tr w:rsidR="00382484" w14:paraId="24FC4776" w14:textId="77777777">
        <w:trPr>
          <w:trHeight w:val="374"/>
        </w:trPr>
        <w:tc>
          <w:tcPr>
            <w:tcW w:w="9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1F0F" w14:textId="77777777" w:rsidR="00382484" w:rsidRDefault="0015767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ВІДОМОСТІ ПРО КОМПАНІЮ ТА ЗАГАЛЬНА ІНФОРМАЦІЯ</w:t>
            </w:r>
          </w:p>
        </w:tc>
      </w:tr>
      <w:tr w:rsidR="00382484" w14:paraId="2B53C0C1" w14:textId="77777777">
        <w:trPr>
          <w:trHeight w:val="374"/>
        </w:trPr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E3881" w14:textId="77777777" w:rsidR="00382484" w:rsidRDefault="001576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юридичної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особи, (ПІБ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підприємця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AA75F" w14:textId="77777777" w:rsidR="00382484" w:rsidRDefault="003824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484" w14:paraId="45B9A439" w14:textId="77777777"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66C67" w14:textId="77777777" w:rsidR="00382484" w:rsidRDefault="001576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ЄДРПОУ</w:t>
            </w:r>
          </w:p>
          <w:p w14:paraId="42497F6A" w14:textId="77777777" w:rsidR="00382484" w:rsidRDefault="001576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ідентифікаційний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код)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9D0BD" w14:textId="77777777" w:rsidR="00382484" w:rsidRDefault="003824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484" w14:paraId="7EFC687A" w14:textId="77777777"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DF612" w14:textId="77777777" w:rsidR="00382484" w:rsidRDefault="001576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Юридична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адреса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608CD" w14:textId="77777777" w:rsidR="00382484" w:rsidRDefault="003824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484" w14:paraId="0FA78EE8" w14:textId="77777777"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0FF84" w14:textId="77777777" w:rsidR="00382484" w:rsidRDefault="001576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Фактична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адреса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733B6" w14:textId="77777777" w:rsidR="00382484" w:rsidRDefault="003824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484" w14:paraId="1421554D" w14:textId="77777777"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22031" w14:textId="77777777" w:rsidR="00382484" w:rsidRDefault="001576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Телефон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9BD55" w14:textId="77777777" w:rsidR="00382484" w:rsidRDefault="003824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484" w14:paraId="7D63DE7A" w14:textId="77777777"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22258" w14:textId="77777777" w:rsidR="00382484" w:rsidRDefault="001576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Електронна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пошта</w:t>
            </w:r>
            <w:proofErr w:type="spellEnd"/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C6CB9" w14:textId="77777777" w:rsidR="00382484" w:rsidRDefault="003824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484" w14:paraId="358A939A" w14:textId="77777777">
        <w:trPr>
          <w:trHeight w:val="300"/>
        </w:trPr>
        <w:tc>
          <w:tcPr>
            <w:tcW w:w="3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AF663" w14:textId="77777777" w:rsidR="00382484" w:rsidRDefault="001576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Контактна особа (ПІБ і посада)</w:t>
            </w:r>
          </w:p>
          <w:p w14:paraId="6BAB2EC5" w14:textId="77777777" w:rsidR="00382484" w:rsidRDefault="001576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Телефон</w:t>
            </w:r>
          </w:p>
          <w:p w14:paraId="212E30AE" w14:textId="77777777" w:rsidR="00382484" w:rsidRDefault="001576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Електронна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пошта</w:t>
            </w:r>
            <w:proofErr w:type="spellEnd"/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E5975" w14:textId="77777777" w:rsidR="00382484" w:rsidRDefault="003824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484" w14:paraId="59761F99" w14:textId="77777777">
        <w:trPr>
          <w:trHeight w:val="255"/>
        </w:trPr>
        <w:tc>
          <w:tcPr>
            <w:tcW w:w="3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D5A55" w14:textId="77777777" w:rsidR="00382484" w:rsidRDefault="003824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F2B1F" w14:textId="77777777" w:rsidR="00382484" w:rsidRDefault="003824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484" w14:paraId="2664662A" w14:textId="77777777">
        <w:trPr>
          <w:trHeight w:val="255"/>
        </w:trPr>
        <w:tc>
          <w:tcPr>
            <w:tcW w:w="3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71A88" w14:textId="77777777" w:rsidR="00382484" w:rsidRDefault="003824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1A71A" w14:textId="77777777" w:rsidR="00382484" w:rsidRDefault="003824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484" w14:paraId="3B926A84" w14:textId="77777777"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02B4D" w14:textId="77777777" w:rsidR="00382484" w:rsidRDefault="001576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Організаційно-правова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форма</w:t>
            </w:r>
          </w:p>
          <w:p w14:paraId="257A2535" w14:textId="77777777" w:rsidR="00382484" w:rsidRDefault="001576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господарювання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9F21C06" w14:textId="77777777" w:rsidR="00382484" w:rsidRDefault="001576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(ФОП, ПП, ТОВ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тощо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9EDBE" w14:textId="77777777" w:rsidR="00382484" w:rsidRDefault="003824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B0D1148" w14:textId="77777777" w:rsidR="00382484" w:rsidRDefault="003824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5CF45D" w14:textId="77777777" w:rsidR="00382484" w:rsidRDefault="001576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Розділ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Інформація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про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розрахунковий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рахунок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банку</w:t>
      </w:r>
    </w:p>
    <w:p w14:paraId="6C175B57" w14:textId="77777777" w:rsidR="00382484" w:rsidRDefault="003824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b"/>
        <w:tblW w:w="991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92"/>
        <w:gridCol w:w="6419"/>
      </w:tblGrid>
      <w:tr w:rsidR="00382484" w14:paraId="7670ADFD" w14:textId="77777777">
        <w:trPr>
          <w:trHeight w:val="374"/>
        </w:trPr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8045A" w14:textId="77777777" w:rsidR="00382484" w:rsidRDefault="0015767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банку</w:t>
            </w:r>
          </w:p>
        </w:tc>
        <w:tc>
          <w:tcPr>
            <w:tcW w:w="6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BD254" w14:textId="77777777" w:rsidR="00382484" w:rsidRDefault="003824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484" w14:paraId="74CC25CA" w14:textId="77777777"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FBC11" w14:textId="77777777" w:rsidR="00382484" w:rsidRDefault="001576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МФО банку</w:t>
            </w:r>
          </w:p>
        </w:tc>
        <w:tc>
          <w:tcPr>
            <w:tcW w:w="6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ECD70" w14:textId="77777777" w:rsidR="00382484" w:rsidRDefault="003824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484" w14:paraId="5BCA08E3" w14:textId="77777777">
        <w:trPr>
          <w:trHeight w:val="405"/>
        </w:trPr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2A9FF" w14:textId="77777777" w:rsidR="00382484" w:rsidRDefault="001576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Розрахунковий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рахунок</w:t>
            </w:r>
            <w:proofErr w:type="spellEnd"/>
          </w:p>
        </w:tc>
        <w:tc>
          <w:tcPr>
            <w:tcW w:w="6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07FF7" w14:textId="77777777" w:rsidR="00382484" w:rsidRDefault="003824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0C3C481" w14:textId="77777777" w:rsidR="00382484" w:rsidRDefault="003824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c"/>
        <w:tblW w:w="10001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889"/>
        <w:gridCol w:w="437"/>
        <w:gridCol w:w="1382"/>
        <w:gridCol w:w="590"/>
        <w:gridCol w:w="1276"/>
        <w:gridCol w:w="963"/>
        <w:gridCol w:w="968"/>
        <w:gridCol w:w="403"/>
        <w:gridCol w:w="853"/>
        <w:gridCol w:w="2240"/>
      </w:tblGrid>
      <w:tr w:rsidR="00382484" w14:paraId="48154600" w14:textId="77777777">
        <w:trPr>
          <w:trHeight w:val="705"/>
        </w:trPr>
        <w:tc>
          <w:tcPr>
            <w:tcW w:w="6506" w:type="dxa"/>
            <w:gridSpan w:val="7"/>
            <w:vAlign w:val="bottom"/>
          </w:tcPr>
          <w:p w14:paraId="2156731D" w14:textId="77777777" w:rsidR="00382484" w:rsidRDefault="0015767E">
            <w:pPr>
              <w:ind w:lef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Розділ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3.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Досвід</w:t>
            </w:r>
            <w:proofErr w:type="spellEnd"/>
          </w:p>
        </w:tc>
        <w:tc>
          <w:tcPr>
            <w:tcW w:w="3496" w:type="dxa"/>
            <w:gridSpan w:val="3"/>
            <w:vAlign w:val="bottom"/>
          </w:tcPr>
          <w:p w14:paraId="0C8AE8E5" w14:textId="77777777" w:rsidR="00382484" w:rsidRDefault="0038248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82484" w14:paraId="5C422DDD" w14:textId="77777777">
        <w:trPr>
          <w:trHeight w:val="945"/>
        </w:trPr>
        <w:tc>
          <w:tcPr>
            <w:tcW w:w="10002" w:type="dxa"/>
            <w:gridSpan w:val="10"/>
            <w:vAlign w:val="bottom"/>
          </w:tcPr>
          <w:p w14:paraId="732B394D" w14:textId="3F613E8D" w:rsidR="00382484" w:rsidRDefault="0015767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знаходиться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компанія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банкрутства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передбачає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несплачені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борги, постанови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незакінчені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судові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можуть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негативно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вплинути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</w:t>
            </w:r>
            <w:r w:rsidR="009828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роботу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постачальника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постійній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 (ТАК/ НІ)</w:t>
            </w:r>
          </w:p>
        </w:tc>
      </w:tr>
      <w:tr w:rsidR="00382484" w14:paraId="386DFAF2" w14:textId="77777777">
        <w:trPr>
          <w:trHeight w:val="315"/>
        </w:trPr>
        <w:tc>
          <w:tcPr>
            <w:tcW w:w="890" w:type="dxa"/>
            <w:vAlign w:val="bottom"/>
          </w:tcPr>
          <w:p w14:paraId="71E670E4" w14:textId="77777777" w:rsidR="00382484" w:rsidRDefault="0015767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ТАК</w:t>
            </w:r>
          </w:p>
        </w:tc>
        <w:tc>
          <w:tcPr>
            <w:tcW w:w="437" w:type="dxa"/>
            <w:vAlign w:val="bottom"/>
          </w:tcPr>
          <w:p w14:paraId="3085D377" w14:textId="77777777" w:rsidR="00382484" w:rsidRDefault="00157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2" w:type="dxa"/>
            <w:vAlign w:val="bottom"/>
          </w:tcPr>
          <w:p w14:paraId="190E40CB" w14:textId="77777777" w:rsidR="00382484" w:rsidRDefault="00157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</w:t>
            </w:r>
          </w:p>
        </w:tc>
        <w:tc>
          <w:tcPr>
            <w:tcW w:w="590" w:type="dxa"/>
            <w:vAlign w:val="bottom"/>
          </w:tcPr>
          <w:p w14:paraId="52D866F0" w14:textId="77777777" w:rsidR="00382484" w:rsidRDefault="0015767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</w:p>
        </w:tc>
        <w:tc>
          <w:tcPr>
            <w:tcW w:w="1276" w:type="dxa"/>
            <w:vAlign w:val="bottom"/>
          </w:tcPr>
          <w:p w14:paraId="52F1F20F" w14:textId="77777777" w:rsidR="00382484" w:rsidRDefault="0015767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______</w:t>
            </w:r>
          </w:p>
        </w:tc>
        <w:tc>
          <w:tcPr>
            <w:tcW w:w="963" w:type="dxa"/>
            <w:vAlign w:val="bottom"/>
          </w:tcPr>
          <w:p w14:paraId="26E0005E" w14:textId="77777777" w:rsidR="00382484" w:rsidRDefault="003824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8" w:type="dxa"/>
            <w:vAlign w:val="bottom"/>
          </w:tcPr>
          <w:p w14:paraId="7A7AE498" w14:textId="77777777" w:rsidR="00382484" w:rsidRDefault="003824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" w:type="dxa"/>
            <w:vAlign w:val="bottom"/>
          </w:tcPr>
          <w:p w14:paraId="57A0A23D" w14:textId="77777777" w:rsidR="00382484" w:rsidRDefault="003824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vAlign w:val="bottom"/>
          </w:tcPr>
          <w:p w14:paraId="487CE44A" w14:textId="77777777" w:rsidR="00382484" w:rsidRDefault="003824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vAlign w:val="bottom"/>
          </w:tcPr>
          <w:p w14:paraId="7A4EB476" w14:textId="77777777" w:rsidR="00382484" w:rsidRDefault="003824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484" w14:paraId="48357F15" w14:textId="77777777">
        <w:trPr>
          <w:trHeight w:val="315"/>
        </w:trPr>
        <w:tc>
          <w:tcPr>
            <w:tcW w:w="10002" w:type="dxa"/>
            <w:gridSpan w:val="10"/>
            <w:vAlign w:val="bottom"/>
          </w:tcPr>
          <w:p w14:paraId="6E40D4ED" w14:textId="77777777" w:rsidR="00382484" w:rsidRDefault="001576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Вкажіть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будь-ласка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заснування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Вашої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компанії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</w:t>
            </w:r>
          </w:p>
        </w:tc>
      </w:tr>
    </w:tbl>
    <w:p w14:paraId="4759338D" w14:textId="77777777" w:rsidR="00382484" w:rsidRDefault="00382484">
      <w:pPr>
        <w:rPr>
          <w:rFonts w:ascii="Times New Roman" w:eastAsia="Times New Roman" w:hAnsi="Times New Roman" w:cs="Times New Roman"/>
          <w:b/>
          <w:color w:val="000000"/>
          <w:sz w:val="10"/>
          <w:szCs w:val="10"/>
        </w:rPr>
      </w:pPr>
    </w:p>
    <w:p w14:paraId="441B89C8" w14:textId="77777777" w:rsidR="00382484" w:rsidRDefault="0015767E">
      <w:pPr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Розділ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4.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Підтвердження</w:t>
      </w:r>
      <w:proofErr w:type="spellEnd"/>
    </w:p>
    <w:p w14:paraId="6F818429" w14:textId="77777777" w:rsidR="00382484" w:rsidRDefault="0015767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ознайомлені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погоджуємося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технічними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вимогами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щодо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предмету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закупівлі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6B8162C" w14:textId="77777777" w:rsidR="00382484" w:rsidRDefault="0015767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Відповідно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до Закону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України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«Про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захист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персональних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даних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01.06.2010 № 2297-VI, даю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згоду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обробку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поширення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доступ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персональних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даних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які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передбачено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чинним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законодавством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України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моїх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персональних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даних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(у т.ч.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паспортні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дані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ідентифікаційний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код,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свідоцтво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державну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реєстрацію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свідоцтво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платника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податку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банківські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реквізити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розрахункові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рахунки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електронні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ідентифіковані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дані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номери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телефонів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електронні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адреси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необхідна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інформація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передбачена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законодавством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відомостей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які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надаю про себе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процесах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цивільно-правових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господарських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взаємовідносинах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F378ACC" w14:textId="77777777" w:rsidR="00382484" w:rsidRDefault="0015767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Підписавшись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нижче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заявляємо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наступне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наша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компанія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не брала і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бере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участі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будь-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яких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шахрайських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корупційних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діях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і в даний час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щодо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не проводиться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розслідування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щодо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такої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діяльності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перешкоджати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співробітництву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нашої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компанії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 ГО «Проліска»</w:t>
      </w:r>
    </w:p>
    <w:p w14:paraId="40D494C4" w14:textId="77777777" w:rsidR="00382484" w:rsidRDefault="0015767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погоджуємося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умовами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ГО «Проліска»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відхилити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нашу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надані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тендерні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пропозиції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згідно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умовами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тендеру,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розуміємо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ГО «Проліска»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обмежена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прийнятті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будь-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якої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іншої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пропозиції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більш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вигідними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умовами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365C0955" w14:textId="77777777" w:rsidR="00382484" w:rsidRDefault="00382484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DECB76" w14:textId="77777777" w:rsidR="00382484" w:rsidRDefault="0015767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Керівник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організації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/ФОП                                                                                         ____________________</w:t>
      </w:r>
    </w:p>
    <w:p w14:paraId="15302F95" w14:textId="77777777" w:rsidR="00382484" w:rsidRDefault="0015767E">
      <w:pPr>
        <w:ind w:firstLine="54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підпис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завірений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печаткою (у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разі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наявності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49E2611" w14:textId="77777777" w:rsidR="00382484" w:rsidRDefault="00382484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382484">
      <w:pgSz w:w="11906" w:h="16838"/>
      <w:pgMar w:top="567" w:right="567" w:bottom="567" w:left="1418" w:header="737" w:footer="709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484"/>
    <w:rsid w:val="00086EA1"/>
    <w:rsid w:val="00155122"/>
    <w:rsid w:val="0015767E"/>
    <w:rsid w:val="0027295F"/>
    <w:rsid w:val="00307878"/>
    <w:rsid w:val="00382484"/>
    <w:rsid w:val="003E562A"/>
    <w:rsid w:val="0046076D"/>
    <w:rsid w:val="005764B4"/>
    <w:rsid w:val="006415C4"/>
    <w:rsid w:val="006C45ED"/>
    <w:rsid w:val="007B2390"/>
    <w:rsid w:val="008331FB"/>
    <w:rsid w:val="008F2028"/>
    <w:rsid w:val="00903BC3"/>
    <w:rsid w:val="00982841"/>
    <w:rsid w:val="00A02CDA"/>
    <w:rsid w:val="00A24638"/>
    <w:rsid w:val="00A8166A"/>
    <w:rsid w:val="00AE0023"/>
    <w:rsid w:val="00B71237"/>
    <w:rsid w:val="00BA09DB"/>
    <w:rsid w:val="00BB60BB"/>
    <w:rsid w:val="00DA63C6"/>
    <w:rsid w:val="00E619AD"/>
    <w:rsid w:val="00E767E0"/>
    <w:rsid w:val="00ED2107"/>
    <w:rsid w:val="00FE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628EB"/>
  <w15:docId w15:val="{2AC1A9F2-4143-4CEE-A2A5-AE4DFC733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A6B"/>
    <w:rPr>
      <w:lang w:val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8C0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8C0000"/>
  </w:style>
  <w:style w:type="paragraph" w:styleId="a6">
    <w:name w:val="footer"/>
    <w:basedOn w:val="a"/>
    <w:link w:val="a7"/>
    <w:uiPriority w:val="99"/>
    <w:unhideWhenUsed/>
    <w:rsid w:val="008C0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8C0000"/>
  </w:style>
  <w:style w:type="table" w:styleId="a8">
    <w:name w:val="Table Grid"/>
    <w:basedOn w:val="a1"/>
    <w:uiPriority w:val="39"/>
    <w:rsid w:val="009C4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jY8EM8yTCxv18CYYwB7mWdcdgQ==">CgMxLjA4AHIhMTFCUEhVN0NMdk0xbE1hdmFrTjZ1dW9Nd1RSWDVKODFR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1466</Words>
  <Characters>837</Characters>
  <Application>Microsoft Office Word</Application>
  <DocSecurity>0</DocSecurity>
  <Lines>6</Lines>
  <Paragraphs>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Сосонский</dc:creator>
  <cp:lastModifiedBy>ГО Проліска</cp:lastModifiedBy>
  <cp:revision>9</cp:revision>
  <dcterms:created xsi:type="dcterms:W3CDTF">2025-05-12T09:06:00Z</dcterms:created>
  <dcterms:modified xsi:type="dcterms:W3CDTF">2026-09-18T13:29:00Z</dcterms:modified>
</cp:coreProperties>
</file>